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79BC" w:rsidRDefault="00D120EA">
      <w:pPr>
        <w:jc w:val="center"/>
        <w:rPr>
          <w:b/>
        </w:rPr>
      </w:pPr>
      <w:bookmarkStart w:id="0" w:name="_GoBack"/>
      <w:bookmarkEnd w:id="0"/>
      <w:r>
        <w:rPr>
          <w:b/>
          <w:noProof/>
        </w:rPr>
        <w:drawing>
          <wp:inline distT="0" distB="0" distL="0" distR="0">
            <wp:extent cx="660642" cy="627227"/>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60642" cy="627227"/>
                    </a:xfrm>
                    <a:prstGeom prst="rect">
                      <a:avLst/>
                    </a:prstGeom>
                  </pic:spPr>
                </pic:pic>
              </a:graphicData>
            </a:graphic>
          </wp:inline>
        </w:drawing>
      </w:r>
    </w:p>
    <w:p w:rsidR="008979BC" w:rsidRDefault="008979BC">
      <w:pPr>
        <w:jc w:val="center"/>
        <w:rPr>
          <w:b/>
        </w:rPr>
      </w:pPr>
    </w:p>
    <w:p w:rsidR="008979BC" w:rsidRDefault="008979BC">
      <w:pPr>
        <w:jc w:val="center"/>
        <w:rPr>
          <w:b/>
        </w:rPr>
      </w:pPr>
    </w:p>
    <w:p w:rsidR="008979BC" w:rsidRDefault="00D120EA">
      <w:pPr>
        <w:jc w:val="center"/>
        <w:rPr>
          <w:b/>
        </w:rPr>
      </w:pPr>
      <w:r>
        <w:rPr>
          <w:b/>
        </w:rPr>
        <w:t>FOUR COUNTY LITTLE LEAGUE SCHOLARSHIP PROGRAM</w:t>
      </w:r>
    </w:p>
    <w:p w:rsidR="008979BC" w:rsidRDefault="008979BC"/>
    <w:p w:rsidR="008979BC" w:rsidRDefault="00D120EA">
      <w:pPr>
        <w:jc w:val="center"/>
        <w:rPr>
          <w:b/>
          <w:u w:val="single"/>
        </w:rPr>
      </w:pPr>
      <w:r>
        <w:rPr>
          <w:b/>
          <w:u w:val="single"/>
        </w:rPr>
        <w:t>Eligibility</w:t>
      </w:r>
    </w:p>
    <w:p w:rsidR="008979BC" w:rsidRDefault="008979BC">
      <w:pPr>
        <w:jc w:val="center"/>
        <w:rPr>
          <w:b/>
          <w:u w:val="single"/>
        </w:rPr>
      </w:pPr>
    </w:p>
    <w:p w:rsidR="008979BC" w:rsidRDefault="00D120EA">
      <w:r>
        <w:t xml:space="preserve">One (1) award of $1,000 will be made. This award is open to students completing their senior year of high school and pursuing college or university studies. </w:t>
      </w:r>
      <w:r>
        <w:rPr>
          <w:i/>
        </w:rPr>
        <w:t>A student making plans to attend community college is considered eligible for this award.</w:t>
      </w:r>
      <w:r>
        <w:t xml:space="preserve"> Applicants must demonstrate a history of having played for Four County Little League of Mt. Airy, MD for a minimum of three (3) years. </w:t>
      </w:r>
    </w:p>
    <w:p w:rsidR="008979BC" w:rsidRDefault="008979BC"/>
    <w:p w:rsidR="008979BC" w:rsidRDefault="00D120EA">
      <w:r>
        <w:t xml:space="preserve">Applicants will be judged on academic excellence, personal qualifications, and financial need.  </w:t>
      </w:r>
    </w:p>
    <w:p w:rsidR="008979BC" w:rsidRDefault="008979BC"/>
    <w:p w:rsidR="008979BC" w:rsidRDefault="00D120EA">
      <w:r>
        <w:t>The application must include the following materials:</w:t>
      </w:r>
    </w:p>
    <w:p w:rsidR="008979BC" w:rsidRDefault="00D120EA">
      <w:pPr>
        <w:pStyle w:val="ListParagraph"/>
        <w:numPr>
          <w:ilvl w:val="0"/>
          <w:numId w:val="1"/>
        </w:numPr>
      </w:pPr>
      <w:r>
        <w:t>The application form</w:t>
      </w:r>
    </w:p>
    <w:p w:rsidR="008979BC" w:rsidRDefault="00D120EA">
      <w:pPr>
        <w:pStyle w:val="ListParagraph"/>
        <w:numPr>
          <w:ilvl w:val="0"/>
          <w:numId w:val="1"/>
        </w:numPr>
      </w:pPr>
      <w:r>
        <w:t xml:space="preserve">Proof of participation in Four County Little League for a minimum of three (3) years. </w:t>
      </w:r>
    </w:p>
    <w:p w:rsidR="008979BC" w:rsidRDefault="00D120EA">
      <w:pPr>
        <w:pStyle w:val="ListParagraph"/>
        <w:numPr>
          <w:ilvl w:val="0"/>
          <w:numId w:val="1"/>
        </w:numPr>
      </w:pPr>
      <w:r>
        <w:t xml:space="preserve">Recommendation (form provided) from a school administrator (principal, athletic director, teacher, counselor, etc.) </w:t>
      </w:r>
    </w:p>
    <w:p w:rsidR="008979BC" w:rsidRDefault="00D120EA">
      <w:pPr>
        <w:pStyle w:val="ListParagraph"/>
        <w:numPr>
          <w:ilvl w:val="0"/>
          <w:numId w:val="1"/>
        </w:numPr>
      </w:pPr>
      <w:r>
        <w:t>Student’s academic grades transcript</w:t>
      </w:r>
    </w:p>
    <w:p w:rsidR="008979BC" w:rsidRDefault="00D120EA">
      <w:pPr>
        <w:pStyle w:val="ListParagraph"/>
        <w:numPr>
          <w:ilvl w:val="0"/>
          <w:numId w:val="1"/>
        </w:numPr>
      </w:pPr>
      <w:r>
        <w:t>At least one testimonial (and up to three) by individuals who are familiar with the former player and are able to speak to his/her embodiment of Four County Little League's core principles of Character, Courage, Loyalty &amp; Community (for example, fellow teammates, competitors, referees/umpires, former coaches, etc.</w:t>
      </w:r>
    </w:p>
    <w:p w:rsidR="008979BC" w:rsidRDefault="008979BC"/>
    <w:p w:rsidR="008979BC" w:rsidRDefault="00D120EA">
      <w:r>
        <w:rPr>
          <w:b/>
        </w:rPr>
        <w:t xml:space="preserve">All applicant materials </w:t>
      </w:r>
      <w:r>
        <w:t>(except for additional references)</w:t>
      </w:r>
      <w:r>
        <w:rPr>
          <w:b/>
        </w:rPr>
        <w:t xml:space="preserve"> should be submitted together no later th</w:t>
      </w:r>
      <w:r w:rsidR="00087939">
        <w:rPr>
          <w:b/>
        </w:rPr>
        <w:t>an May 22, 2017</w:t>
      </w:r>
      <w:r>
        <w:rPr>
          <w:b/>
        </w:rPr>
        <w:t>.</w:t>
      </w:r>
      <w:r>
        <w:t xml:space="preserve"> Reference letters can be included with the applicant materials but must be in sealed envelopes. Reference letters can also be sent in separately from the applicant materia</w:t>
      </w:r>
      <w:r w:rsidR="00087939">
        <w:t>ls but must be received by June 5, 2017</w:t>
      </w:r>
      <w:r>
        <w:t xml:space="preserve"> to be considered.  Applicants should consider using the accompanying checklist and including it in their final packet to help keep materials organized. </w:t>
      </w:r>
    </w:p>
    <w:p w:rsidR="008979BC" w:rsidRDefault="008979BC"/>
    <w:p w:rsidR="008979BC" w:rsidRDefault="00D120EA">
      <w:r>
        <w:t>Please send all application materials to:</w:t>
      </w:r>
    </w:p>
    <w:p w:rsidR="008979BC" w:rsidRDefault="008979BC"/>
    <w:p w:rsidR="008979BC" w:rsidRDefault="00D120EA">
      <w:pPr>
        <w:rPr>
          <w:b/>
        </w:rPr>
      </w:pPr>
      <w:r>
        <w:rPr>
          <w:b/>
        </w:rPr>
        <w:t>Four County Little League</w:t>
      </w:r>
    </w:p>
    <w:p w:rsidR="008979BC" w:rsidRDefault="00D120EA">
      <w:pPr>
        <w:rPr>
          <w:b/>
        </w:rPr>
      </w:pPr>
      <w:r>
        <w:rPr>
          <w:b/>
        </w:rPr>
        <w:t>Scholarship Program</w:t>
      </w:r>
    </w:p>
    <w:p w:rsidR="008979BC" w:rsidRDefault="00D120EA">
      <w:pPr>
        <w:rPr>
          <w:b/>
        </w:rPr>
      </w:pPr>
      <w:r>
        <w:rPr>
          <w:b/>
        </w:rPr>
        <w:t>P.O. Box 512</w:t>
      </w:r>
    </w:p>
    <w:p w:rsidR="008979BC" w:rsidRDefault="00D120EA">
      <w:pPr>
        <w:rPr>
          <w:b/>
        </w:rPr>
      </w:pPr>
      <w:r>
        <w:rPr>
          <w:b/>
        </w:rPr>
        <w:t>Mt. Airy, MD 21771</w:t>
      </w:r>
    </w:p>
    <w:p w:rsidR="008979BC" w:rsidRDefault="00D120EA">
      <w:pPr>
        <w:rPr>
          <w:b/>
        </w:rPr>
      </w:pPr>
      <w:r>
        <w:rPr>
          <w:b/>
        </w:rPr>
        <w:br w:type="page"/>
      </w:r>
    </w:p>
    <w:p w:rsidR="008979BC" w:rsidRDefault="00D120EA">
      <w:pPr>
        <w:jc w:val="center"/>
        <w:rPr>
          <w:b/>
        </w:rPr>
      </w:pPr>
      <w:r>
        <w:rPr>
          <w:b/>
          <w:noProof/>
        </w:rPr>
        <w:drawing>
          <wp:inline distT="0" distB="0" distL="0" distR="0">
            <wp:extent cx="660642" cy="627227"/>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60642" cy="627227"/>
                    </a:xfrm>
                    <a:prstGeom prst="rect">
                      <a:avLst/>
                    </a:prstGeom>
                  </pic:spPr>
                </pic:pic>
              </a:graphicData>
            </a:graphic>
          </wp:inline>
        </w:drawing>
      </w:r>
    </w:p>
    <w:p w:rsidR="008979BC" w:rsidRDefault="008979BC">
      <w:pPr>
        <w:jc w:val="center"/>
        <w:rPr>
          <w:b/>
        </w:rPr>
      </w:pPr>
    </w:p>
    <w:p w:rsidR="008979BC" w:rsidRDefault="008979BC">
      <w:pPr>
        <w:jc w:val="center"/>
        <w:rPr>
          <w:b/>
        </w:rPr>
      </w:pPr>
    </w:p>
    <w:p w:rsidR="008979BC" w:rsidRDefault="00D120EA">
      <w:pPr>
        <w:jc w:val="center"/>
        <w:rPr>
          <w:b/>
        </w:rPr>
      </w:pPr>
      <w:r>
        <w:rPr>
          <w:b/>
        </w:rPr>
        <w:t>FOUR COUNTY LITTLE LEAGUE SCHOLARSHIP PROGRAM</w:t>
      </w:r>
    </w:p>
    <w:p w:rsidR="008979BC" w:rsidRDefault="00D120EA">
      <w:pPr>
        <w:jc w:val="center"/>
        <w:rPr>
          <w:b/>
        </w:rPr>
      </w:pPr>
      <w:r>
        <w:rPr>
          <w:b/>
        </w:rPr>
        <w:t>Application Checklist</w:t>
      </w:r>
    </w:p>
    <w:p w:rsidR="008979BC" w:rsidRDefault="008979BC">
      <w:pPr>
        <w:rPr>
          <w:b/>
        </w:rPr>
      </w:pPr>
    </w:p>
    <w:p w:rsidR="008979BC" w:rsidRDefault="008979BC"/>
    <w:p w:rsidR="008979BC" w:rsidRDefault="008979BC"/>
    <w:p w:rsidR="008979BC" w:rsidRDefault="00D120EA">
      <w:r>
        <w:t xml:space="preserve">_______ </w:t>
      </w:r>
      <w:r>
        <w:tab/>
        <w:t>Application Form</w:t>
      </w:r>
    </w:p>
    <w:p w:rsidR="008979BC" w:rsidRDefault="008979BC"/>
    <w:p w:rsidR="008979BC" w:rsidRDefault="00D120EA">
      <w:r>
        <w:t>_______ Proof of participation in Four County LL</w:t>
      </w:r>
      <w:r>
        <w:rPr>
          <w:i/>
        </w:rPr>
        <w:t xml:space="preserve"> (previous applicants have provided scanned </w:t>
      </w:r>
      <w:r>
        <w:rPr>
          <w:i/>
        </w:rPr>
        <w:tab/>
        <w:t xml:space="preserve">images of team photos, copies of certificates of achievement from coaches, photos of </w:t>
      </w:r>
      <w:r>
        <w:rPr>
          <w:i/>
        </w:rPr>
        <w:tab/>
        <w:t>participation trophies/medals, etc.)</w:t>
      </w:r>
    </w:p>
    <w:p w:rsidR="008979BC" w:rsidRDefault="008979BC"/>
    <w:p w:rsidR="008979BC" w:rsidRDefault="00D120EA">
      <w:r>
        <w:t>_______</w:t>
      </w:r>
      <w:r>
        <w:tab/>
        <w:t xml:space="preserve">Recommendation (form provided) from a school administrator (principal, </w:t>
      </w:r>
      <w:r>
        <w:tab/>
        <w:t xml:space="preserve">athletic director, teacher, counselor, etc.) </w:t>
      </w:r>
    </w:p>
    <w:p w:rsidR="008979BC" w:rsidRDefault="008979BC"/>
    <w:p w:rsidR="008979BC" w:rsidRDefault="00D120EA">
      <w:r>
        <w:t>_______</w:t>
      </w:r>
      <w:r>
        <w:tab/>
        <w:t>Student transcript</w:t>
      </w:r>
    </w:p>
    <w:p w:rsidR="008979BC" w:rsidRDefault="008979BC"/>
    <w:p w:rsidR="008979BC" w:rsidRDefault="00D120EA">
      <w:r>
        <w:t>_______</w:t>
      </w:r>
      <w:r>
        <w:tab/>
        <w:t xml:space="preserve">Testimonial #1: _______ </w:t>
      </w:r>
      <w:r>
        <w:rPr>
          <w:i/>
        </w:rPr>
        <w:t>included here</w:t>
      </w:r>
      <w:r>
        <w:t xml:space="preserve"> </w:t>
      </w:r>
      <w:r>
        <w:tab/>
      </w:r>
      <w:r>
        <w:rPr>
          <w:i/>
        </w:rPr>
        <w:t>________ to be mailed separately</w:t>
      </w:r>
    </w:p>
    <w:p w:rsidR="008979BC" w:rsidRDefault="008979BC"/>
    <w:p w:rsidR="008979BC" w:rsidRDefault="00D120EA">
      <w:pPr>
        <w:rPr>
          <w:i/>
        </w:rPr>
      </w:pPr>
      <w:r>
        <w:t>_______</w:t>
      </w:r>
      <w:r>
        <w:tab/>
        <w:t xml:space="preserve">Testimonial #2: </w:t>
      </w:r>
      <w:r>
        <w:rPr>
          <w:i/>
        </w:rPr>
        <w:t xml:space="preserve">_______ included here </w:t>
      </w:r>
      <w:r>
        <w:rPr>
          <w:i/>
        </w:rPr>
        <w:tab/>
        <w:t>________ to be mailed separately</w:t>
      </w:r>
    </w:p>
    <w:p w:rsidR="008979BC" w:rsidRDefault="00D120EA">
      <w:pPr>
        <w:rPr>
          <w:b/>
        </w:rPr>
      </w:pPr>
      <w:r>
        <w:rPr>
          <w:i/>
        </w:rPr>
        <w:tab/>
      </w:r>
      <w:r>
        <w:rPr>
          <w:b/>
        </w:rPr>
        <w:t>(optional)</w:t>
      </w:r>
    </w:p>
    <w:p w:rsidR="008979BC" w:rsidRDefault="008979BC"/>
    <w:p w:rsidR="008979BC" w:rsidRDefault="00D120EA">
      <w:pPr>
        <w:rPr>
          <w:i/>
        </w:rPr>
      </w:pPr>
      <w:r>
        <w:t>_______</w:t>
      </w:r>
      <w:r>
        <w:tab/>
        <w:t xml:space="preserve">Testimonial #3: </w:t>
      </w:r>
      <w:r>
        <w:rPr>
          <w:i/>
        </w:rPr>
        <w:t xml:space="preserve">_______ included here </w:t>
      </w:r>
      <w:r>
        <w:rPr>
          <w:i/>
        </w:rPr>
        <w:tab/>
        <w:t>________ to be mailed separately</w:t>
      </w:r>
    </w:p>
    <w:p w:rsidR="008979BC" w:rsidRDefault="00D120EA">
      <w:pPr>
        <w:rPr>
          <w:b/>
        </w:rPr>
      </w:pPr>
      <w:r>
        <w:rPr>
          <w:i/>
        </w:rPr>
        <w:tab/>
      </w:r>
      <w:r>
        <w:rPr>
          <w:b/>
        </w:rPr>
        <w:t>(optional)</w:t>
      </w:r>
    </w:p>
    <w:p w:rsidR="008979BC" w:rsidRDefault="008979BC"/>
    <w:p w:rsidR="008979BC" w:rsidRDefault="008979BC"/>
    <w:p w:rsidR="008979BC" w:rsidRDefault="008979BC"/>
    <w:p w:rsidR="008979BC" w:rsidRDefault="00D120EA">
      <w:r>
        <w:t>Pl</w:t>
      </w:r>
      <w:r w:rsidR="00087939">
        <w:t>ease send all materials by May 22, 2017</w:t>
      </w:r>
      <w:r>
        <w:t xml:space="preserve"> to:</w:t>
      </w:r>
    </w:p>
    <w:p w:rsidR="008979BC" w:rsidRDefault="008979BC"/>
    <w:p w:rsidR="008979BC" w:rsidRDefault="00D120EA">
      <w:pPr>
        <w:rPr>
          <w:b/>
        </w:rPr>
      </w:pPr>
      <w:r>
        <w:rPr>
          <w:b/>
        </w:rPr>
        <w:t>Four County Little League</w:t>
      </w:r>
    </w:p>
    <w:p w:rsidR="008979BC" w:rsidRDefault="00D120EA">
      <w:pPr>
        <w:rPr>
          <w:b/>
        </w:rPr>
      </w:pPr>
      <w:r>
        <w:rPr>
          <w:b/>
        </w:rPr>
        <w:t>Scholarship Program</w:t>
      </w:r>
    </w:p>
    <w:p w:rsidR="008979BC" w:rsidRDefault="00D120EA">
      <w:pPr>
        <w:rPr>
          <w:b/>
        </w:rPr>
      </w:pPr>
      <w:r>
        <w:rPr>
          <w:b/>
        </w:rPr>
        <w:t>P.O. Box 512</w:t>
      </w:r>
    </w:p>
    <w:p w:rsidR="008979BC" w:rsidRDefault="00D120EA">
      <w:pPr>
        <w:rPr>
          <w:b/>
        </w:rPr>
      </w:pPr>
      <w:r>
        <w:rPr>
          <w:b/>
        </w:rPr>
        <w:t>Mt. Airy, MD 21771</w:t>
      </w:r>
    </w:p>
    <w:p w:rsidR="008979BC" w:rsidRDefault="008979BC"/>
    <w:p w:rsidR="008979BC" w:rsidRDefault="00D120EA">
      <w:r>
        <w:t>If references are being mailed separately, please ensure they will be received by Four</w:t>
      </w:r>
      <w:r w:rsidR="00087939">
        <w:t xml:space="preserve"> County LL no later than the June 5, 2017</w:t>
      </w:r>
      <w:r>
        <w:t xml:space="preserve"> deadline. </w:t>
      </w:r>
    </w:p>
    <w:p w:rsidR="008979BC" w:rsidRDefault="008979BC"/>
    <w:p w:rsidR="008979BC" w:rsidRDefault="008979BC"/>
    <w:p w:rsidR="008979BC" w:rsidRDefault="00D120EA">
      <w:pPr>
        <w:jc w:val="center"/>
      </w:pPr>
      <w:r>
        <w:br w:type="page"/>
      </w:r>
      <w:r>
        <w:rPr>
          <w:noProof/>
        </w:rPr>
        <w:drawing>
          <wp:inline distT="0" distB="0" distL="0" distR="0">
            <wp:extent cx="660642" cy="627227"/>
            <wp:effectExtent l="0" t="0" r="0" b="0"/>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60642" cy="627227"/>
                    </a:xfrm>
                    <a:prstGeom prst="rect">
                      <a:avLst/>
                    </a:prstGeom>
                  </pic:spPr>
                </pic:pic>
              </a:graphicData>
            </a:graphic>
          </wp:inline>
        </w:drawing>
      </w:r>
    </w:p>
    <w:p w:rsidR="008979BC" w:rsidRDefault="008979BC">
      <w:pPr>
        <w:jc w:val="center"/>
      </w:pPr>
    </w:p>
    <w:p w:rsidR="008979BC" w:rsidRDefault="00D120EA">
      <w:pPr>
        <w:jc w:val="center"/>
        <w:rPr>
          <w:b/>
        </w:rPr>
      </w:pPr>
      <w:r>
        <w:rPr>
          <w:b/>
        </w:rPr>
        <w:t>FOUR COUNTY LITTLE LEAGUE SCHOLARSHIP PROGRAM</w:t>
      </w:r>
    </w:p>
    <w:p w:rsidR="008979BC" w:rsidRDefault="00D120EA">
      <w:pPr>
        <w:jc w:val="center"/>
        <w:rPr>
          <w:b/>
        </w:rPr>
      </w:pPr>
      <w:r>
        <w:rPr>
          <w:b/>
        </w:rPr>
        <w:t>INSTRUCTIONS</w:t>
      </w:r>
    </w:p>
    <w:p w:rsidR="008979BC" w:rsidRDefault="008979BC"/>
    <w:p w:rsidR="008979BC" w:rsidRDefault="00D120EA">
      <w:pPr>
        <w:pStyle w:val="ListParagraph"/>
        <w:numPr>
          <w:ilvl w:val="0"/>
          <w:numId w:val="2"/>
        </w:numPr>
      </w:pPr>
      <w:r>
        <w:rPr>
          <w:b/>
        </w:rPr>
        <w:t>Read the application carefully!</w:t>
      </w:r>
      <w:r>
        <w:t xml:space="preserve"> Provide information and answer all questions fully.</w:t>
      </w:r>
    </w:p>
    <w:p w:rsidR="008979BC" w:rsidRDefault="00D120EA">
      <w:pPr>
        <w:pStyle w:val="ListParagraph"/>
        <w:numPr>
          <w:ilvl w:val="0"/>
          <w:numId w:val="2"/>
        </w:numPr>
      </w:pPr>
      <w:r>
        <w:t xml:space="preserve">Notify your school administrator (principal, athletic director, teacher, counselor, etc.) in a timely fashion that you have applied for this scholarship and ask that they complete the evaluation form before the May 1 deadline. </w:t>
      </w:r>
    </w:p>
    <w:p w:rsidR="008979BC" w:rsidRDefault="00D120EA">
      <w:pPr>
        <w:pStyle w:val="ListParagraph"/>
        <w:numPr>
          <w:ilvl w:val="0"/>
          <w:numId w:val="2"/>
        </w:numPr>
      </w:pPr>
      <w:r>
        <w:t xml:space="preserve">Obtain from your school a complete transcript of your academic grades record. Your transcript should be placed by the principal or counselor in a sealed envelope and must be included with your application at the time of filing. </w:t>
      </w:r>
    </w:p>
    <w:p w:rsidR="008979BC" w:rsidRDefault="00D120EA">
      <w:pPr>
        <w:pStyle w:val="ListParagraph"/>
        <w:numPr>
          <w:ilvl w:val="0"/>
          <w:numId w:val="2"/>
        </w:numPr>
      </w:pPr>
      <w:r>
        <w:t xml:space="preserve">Your testimonial(s) should come from those who know you personally – a priest/pastor, a coach, an employer, etc. Testimonials associated with your baseball/softball experience, Little League or otherwise, will gladly be accepted but please know that </w:t>
      </w:r>
      <w:r>
        <w:rPr>
          <w:i/>
        </w:rPr>
        <w:t>an application will not be rejected simply because the testimonials do not come from someone with a baseball/softball background</w:t>
      </w:r>
      <w:r>
        <w:t xml:space="preserve">. We would prefer to hear from the employer for whom you’ve worked the last three years than from the Little League coach you haven’t seen for five years. </w:t>
      </w:r>
    </w:p>
    <w:p w:rsidR="008979BC" w:rsidRDefault="00D120EA">
      <w:pPr>
        <w:pStyle w:val="ListParagraph"/>
        <w:numPr>
          <w:ilvl w:val="0"/>
          <w:numId w:val="2"/>
        </w:numPr>
      </w:pPr>
      <w:r>
        <w:t xml:space="preserve">Each scholarship application - with attachments - must be received in its entirety by the Scholarship Committee no later than </w:t>
      </w:r>
      <w:r w:rsidR="00087939">
        <w:rPr>
          <w:b/>
        </w:rPr>
        <w:t>May 22, 2017</w:t>
      </w:r>
      <w:r>
        <w:t xml:space="preserve">. Your testimonials may be included with your application (in sealed envelopes) or they be mailed separately, but </w:t>
      </w:r>
      <w:r w:rsidR="00087939">
        <w:t>they must be received by the June 5. 2017</w:t>
      </w:r>
      <w:r>
        <w:t xml:space="preserve"> deadline. </w:t>
      </w:r>
    </w:p>
    <w:p w:rsidR="008979BC" w:rsidRDefault="00D120EA">
      <w:pPr>
        <w:pStyle w:val="ListParagraph"/>
        <w:numPr>
          <w:ilvl w:val="0"/>
          <w:numId w:val="2"/>
        </w:numPr>
      </w:pPr>
      <w:r>
        <w:t>Mail your completed application to:</w:t>
      </w:r>
    </w:p>
    <w:p w:rsidR="008979BC" w:rsidRDefault="008979BC"/>
    <w:p w:rsidR="008979BC" w:rsidRDefault="00D120EA">
      <w:pPr>
        <w:jc w:val="center"/>
        <w:rPr>
          <w:b/>
        </w:rPr>
      </w:pPr>
      <w:r>
        <w:rPr>
          <w:b/>
        </w:rPr>
        <w:t>Four County Little League</w:t>
      </w:r>
    </w:p>
    <w:p w:rsidR="008979BC" w:rsidRDefault="00D120EA">
      <w:pPr>
        <w:jc w:val="center"/>
        <w:rPr>
          <w:b/>
        </w:rPr>
      </w:pPr>
      <w:r>
        <w:rPr>
          <w:b/>
        </w:rPr>
        <w:t>Scholarship Program</w:t>
      </w:r>
    </w:p>
    <w:p w:rsidR="008979BC" w:rsidRDefault="00D120EA">
      <w:pPr>
        <w:jc w:val="center"/>
        <w:rPr>
          <w:b/>
        </w:rPr>
      </w:pPr>
      <w:r>
        <w:rPr>
          <w:b/>
        </w:rPr>
        <w:t>P.O. Box 512</w:t>
      </w:r>
    </w:p>
    <w:p w:rsidR="008979BC" w:rsidRDefault="00D120EA">
      <w:pPr>
        <w:jc w:val="center"/>
        <w:rPr>
          <w:b/>
        </w:rPr>
      </w:pPr>
      <w:r>
        <w:rPr>
          <w:b/>
        </w:rPr>
        <w:t>Mt. Airy, MD 21771</w:t>
      </w:r>
    </w:p>
    <w:p w:rsidR="008979BC" w:rsidRDefault="008979BC"/>
    <w:p w:rsidR="008979BC" w:rsidRDefault="00D120EA">
      <w:pPr>
        <w:pStyle w:val="ListParagraph"/>
        <w:numPr>
          <w:ilvl w:val="0"/>
          <w:numId w:val="2"/>
        </w:numPr>
      </w:pPr>
      <w:r>
        <w:t>The winner of the scholar</w:t>
      </w:r>
      <w:r w:rsidR="00087939">
        <w:t>ship will be announced on June 14, 2017</w:t>
      </w:r>
      <w:r>
        <w:t>. The winner is expected to attend the Four County Little League end-</w:t>
      </w:r>
      <w:r w:rsidR="00087939">
        <w:t>of-year picnic on Saturday June 17</w:t>
      </w:r>
      <w:r w:rsidR="00087939" w:rsidRPr="00087939">
        <w:rPr>
          <w:vertAlign w:val="superscript"/>
        </w:rPr>
        <w:t>th</w:t>
      </w:r>
      <w:r w:rsidR="00087939">
        <w:t xml:space="preserve"> at Watkins Park</w:t>
      </w:r>
      <w:r>
        <w:t xml:space="preserve"> for the scholarship’s formal presentation. </w:t>
      </w:r>
    </w:p>
    <w:p w:rsidR="008979BC" w:rsidRDefault="008979BC"/>
    <w:p w:rsidR="008979BC" w:rsidRDefault="00D120EA">
      <w:pPr>
        <w:jc w:val="center"/>
        <w:rPr>
          <w:b/>
        </w:rPr>
      </w:pPr>
      <w:r>
        <w:br w:type="page"/>
      </w:r>
      <w:r>
        <w:rPr>
          <w:b/>
        </w:rPr>
        <w:t>FOUR COUNTY LITTLE LEAGUE SCHOLARSHIP PROGRAM</w:t>
      </w:r>
    </w:p>
    <w:p w:rsidR="008979BC" w:rsidRDefault="008979BC">
      <w:pPr>
        <w:jc w:val="center"/>
        <w:rPr>
          <w:u w:val="single"/>
        </w:rPr>
      </w:pPr>
    </w:p>
    <w:p w:rsidR="008979BC" w:rsidRDefault="00D120EA">
      <w:pPr>
        <w:jc w:val="center"/>
      </w:pPr>
      <w:r>
        <w:rPr>
          <w:u w:val="single"/>
        </w:rPr>
        <w:t>APPLICATION FORM</w:t>
      </w:r>
    </w:p>
    <w:p w:rsidR="008979BC" w:rsidRDefault="008979BC">
      <w:pPr>
        <w:jc w:val="center"/>
      </w:pPr>
    </w:p>
    <w:p w:rsidR="008979BC" w:rsidRDefault="00D120EA">
      <w:pPr>
        <w:rPr>
          <w:i/>
          <w:u w:val="single"/>
        </w:rPr>
      </w:pPr>
      <w:r>
        <w:rPr>
          <w:i/>
          <w:u w:val="single"/>
        </w:rPr>
        <w:t>Please type or print clearly</w:t>
      </w:r>
    </w:p>
    <w:p w:rsidR="008979BC" w:rsidRDefault="008979BC">
      <w:pPr>
        <w:rPr>
          <w:u w:val="single"/>
        </w:rPr>
      </w:pPr>
    </w:p>
    <w:p w:rsidR="008979BC" w:rsidRDefault="00D120EA">
      <w:pPr>
        <w:spacing w:line="480" w:lineRule="auto"/>
      </w:pPr>
      <w:r>
        <w:rPr>
          <w:noProof/>
        </w:rPr>
        <w:drawing>
          <wp:anchor distT="0" distB="0" distL="114300" distR="114300" simplePos="0" relativeHeight="251658240" behindDoc="1" locked="0" layoutInCell="1" hidden="0" allowOverlap="1">
            <wp:simplePos x="0" y="0"/>
            <wp:positionH relativeFrom="column">
              <wp:posOffset>685800</wp:posOffset>
            </wp:positionH>
            <wp:positionV relativeFrom="paragraph">
              <wp:posOffset>120650</wp:posOffset>
            </wp:positionV>
            <wp:extent cx="4114800" cy="4114800"/>
            <wp:effectExtent l="0" t="0" r="0" b="0"/>
            <wp:wrapNone/>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4114800" cy="4114800"/>
                    </a:xfrm>
                    <a:prstGeom prst="rect">
                      <a:avLst/>
                    </a:prstGeom>
                  </pic:spPr>
                </pic:pic>
              </a:graphicData>
            </a:graphic>
          </wp:anchor>
        </w:drawing>
      </w:r>
      <w:r>
        <w:t xml:space="preserve">Name __________________________________________________________ </w:t>
      </w:r>
    </w:p>
    <w:p w:rsidR="008979BC" w:rsidRDefault="00D120EA">
      <w:pPr>
        <w:spacing w:line="480" w:lineRule="auto"/>
      </w:pPr>
      <w:r>
        <w:t>Present School ________________________________________________</w:t>
      </w:r>
    </w:p>
    <w:p w:rsidR="008979BC" w:rsidRDefault="00D120EA">
      <w:pPr>
        <w:spacing w:line="480" w:lineRule="auto"/>
      </w:pPr>
      <w:r>
        <w:t>Home Address: ______________________________________________________________________________</w:t>
      </w:r>
    </w:p>
    <w:p w:rsidR="008979BC" w:rsidRDefault="00D120EA">
      <w:pPr>
        <w:spacing w:line="480" w:lineRule="auto"/>
      </w:pPr>
      <w:r>
        <w:t>City/State __________________________ Zip Code _____________ Telephone _____________________</w:t>
      </w:r>
    </w:p>
    <w:p w:rsidR="008979BC" w:rsidRDefault="00D120EA">
      <w:pPr>
        <w:spacing w:line="480" w:lineRule="auto"/>
      </w:pPr>
      <w:r>
        <w:t>Present School Name &amp; Address ___________________________________________________________ _________________________________________________________________________________________________</w:t>
      </w:r>
    </w:p>
    <w:p w:rsidR="008979BC" w:rsidRDefault="00D120EA">
      <w:pPr>
        <w:spacing w:line="480" w:lineRule="auto"/>
      </w:pPr>
      <w:r>
        <w:t>Father’s/Guardian's Name __________________________________________________________________</w:t>
      </w:r>
    </w:p>
    <w:p w:rsidR="008979BC" w:rsidRDefault="00D120EA">
      <w:pPr>
        <w:tabs>
          <w:tab w:val="left" w:pos="9270"/>
        </w:tabs>
        <w:spacing w:line="480" w:lineRule="auto"/>
      </w:pPr>
      <w:r>
        <w:t>Mother's/guardian's Name _________________________________________________________________</w:t>
      </w:r>
    </w:p>
    <w:p w:rsidR="008979BC" w:rsidRDefault="00D120EA">
      <w:pPr>
        <w:tabs>
          <w:tab w:val="left" w:pos="1440"/>
          <w:tab w:val="left" w:pos="9270"/>
        </w:tabs>
        <w:spacing w:line="360" w:lineRule="auto"/>
      </w:pPr>
      <w:r>
        <w:t xml:space="preserve">What course of study will you pursue in college?  </w:t>
      </w:r>
    </w:p>
    <w:p w:rsidR="008979BC" w:rsidRDefault="00D120EA">
      <w:pPr>
        <w:tabs>
          <w:tab w:val="left" w:pos="1440"/>
          <w:tab w:val="left" w:pos="9270"/>
        </w:tabs>
        <w:spacing w:line="360" w:lineRule="auto"/>
      </w:pPr>
      <w:r>
        <w:t>_______________________________________________________________________________________________</w:t>
      </w:r>
    </w:p>
    <w:p w:rsidR="008979BC" w:rsidRDefault="008979BC">
      <w:pPr>
        <w:tabs>
          <w:tab w:val="left" w:pos="1440"/>
          <w:tab w:val="left" w:pos="9270"/>
        </w:tabs>
        <w:spacing w:line="360" w:lineRule="auto"/>
      </w:pPr>
    </w:p>
    <w:p w:rsidR="008979BC" w:rsidRDefault="00D120EA">
      <w:pPr>
        <w:tabs>
          <w:tab w:val="left" w:pos="1440"/>
          <w:tab w:val="left" w:pos="9270"/>
        </w:tabs>
        <w:spacing w:line="360" w:lineRule="auto"/>
      </w:pPr>
      <w:r>
        <w:t>Where do you intend to go to college?</w:t>
      </w:r>
    </w:p>
    <w:p w:rsidR="008979BC" w:rsidRDefault="00D120EA">
      <w:pPr>
        <w:tabs>
          <w:tab w:val="left" w:pos="1440"/>
          <w:tab w:val="left" w:pos="9270"/>
        </w:tabs>
        <w:spacing w:line="360" w:lineRule="auto"/>
      </w:pPr>
      <w:r>
        <w:t>_______________________________________________________________________________________________</w:t>
      </w:r>
    </w:p>
    <w:p w:rsidR="008979BC" w:rsidRDefault="008979BC">
      <w:pPr>
        <w:tabs>
          <w:tab w:val="left" w:pos="1440"/>
          <w:tab w:val="left" w:pos="9270"/>
        </w:tabs>
        <w:spacing w:line="360" w:lineRule="auto"/>
      </w:pPr>
    </w:p>
    <w:p w:rsidR="008979BC" w:rsidRDefault="00D120EA">
      <w:pPr>
        <w:tabs>
          <w:tab w:val="left" w:pos="1440"/>
          <w:tab w:val="left" w:pos="9270"/>
        </w:tabs>
        <w:spacing w:line="360" w:lineRule="auto"/>
      </w:pPr>
      <w:r>
        <w:t xml:space="preserve">Have you received any financial aid toward tuition, etc.? If so, how much? </w:t>
      </w:r>
    </w:p>
    <w:p w:rsidR="008979BC" w:rsidRDefault="00D120EA">
      <w:pPr>
        <w:tabs>
          <w:tab w:val="left" w:pos="1440"/>
          <w:tab w:val="left" w:pos="9270"/>
        </w:tabs>
        <w:spacing w:line="360" w:lineRule="auto"/>
      </w:pPr>
      <w:r>
        <w:t>_______________________________________________________________________________________________</w:t>
      </w:r>
    </w:p>
    <w:p w:rsidR="008979BC" w:rsidRDefault="008979BC">
      <w:pPr>
        <w:tabs>
          <w:tab w:val="left" w:pos="1440"/>
          <w:tab w:val="left" w:pos="9270"/>
        </w:tabs>
        <w:spacing w:line="360" w:lineRule="auto"/>
      </w:pPr>
    </w:p>
    <w:p w:rsidR="008979BC" w:rsidRDefault="00D120EA">
      <w:pPr>
        <w:tabs>
          <w:tab w:val="left" w:pos="1440"/>
          <w:tab w:val="left" w:pos="9270"/>
        </w:tabs>
        <w:spacing w:line="360" w:lineRule="auto"/>
      </w:pPr>
      <w:r>
        <w:t>What is the annual tuition at this school (approximate)?</w:t>
      </w:r>
    </w:p>
    <w:p w:rsidR="008979BC" w:rsidRDefault="00D120EA">
      <w:pPr>
        <w:tabs>
          <w:tab w:val="left" w:pos="1440"/>
          <w:tab w:val="left" w:pos="9270"/>
        </w:tabs>
        <w:spacing w:line="360" w:lineRule="auto"/>
      </w:pPr>
      <w:r>
        <w:t>_______________________________________________________________________________________________</w:t>
      </w:r>
    </w:p>
    <w:p w:rsidR="008979BC" w:rsidRDefault="008979BC">
      <w:pPr>
        <w:tabs>
          <w:tab w:val="left" w:pos="9270"/>
        </w:tabs>
      </w:pPr>
    </w:p>
    <w:p w:rsidR="008979BC" w:rsidRDefault="00D120EA">
      <w:pPr>
        <w:tabs>
          <w:tab w:val="left" w:pos="9270"/>
        </w:tabs>
      </w:pPr>
      <w:r>
        <w:t xml:space="preserve">Continue to follow the detailed instructions contained herein in preparing your application. You may use the back of the application or additional pages to list any special information the Scholarship Committee should consider in evaluating your application. </w:t>
      </w:r>
    </w:p>
    <w:p w:rsidR="008979BC" w:rsidRDefault="00D120EA">
      <w:pPr>
        <w:tabs>
          <w:tab w:val="left" w:pos="9270"/>
        </w:tabs>
        <w:jc w:val="center"/>
      </w:pPr>
      <w:r>
        <w:br w:type="page"/>
      </w:r>
      <w:r>
        <w:rPr>
          <w:b/>
        </w:rPr>
        <w:t>FOUR COUNTY LITTLE LEAGUE</w:t>
      </w:r>
      <w:r>
        <w:t xml:space="preserve"> </w:t>
      </w:r>
      <w:r>
        <w:rPr>
          <w:b/>
        </w:rPr>
        <w:t>SCHOLARSHIP PROGRAM</w:t>
      </w:r>
    </w:p>
    <w:p w:rsidR="008979BC" w:rsidRDefault="008979BC">
      <w:pPr>
        <w:tabs>
          <w:tab w:val="left" w:pos="9270"/>
        </w:tabs>
        <w:jc w:val="center"/>
        <w:rPr>
          <w:i/>
        </w:rPr>
      </w:pPr>
    </w:p>
    <w:p w:rsidR="008979BC" w:rsidRDefault="00D120EA">
      <w:pPr>
        <w:tabs>
          <w:tab w:val="left" w:pos="2340"/>
        </w:tabs>
        <w:rPr>
          <w:i/>
        </w:rPr>
      </w:pPr>
      <w:r>
        <w:rPr>
          <w:i/>
        </w:rPr>
        <w:t>To be completed by the School Principal, Athletic Director, Teacher or Counselor - This</w:t>
      </w:r>
    </w:p>
    <w:p w:rsidR="008979BC" w:rsidRDefault="00D120EA">
      <w:pPr>
        <w:tabs>
          <w:tab w:val="left" w:pos="2340"/>
        </w:tabs>
        <w:rPr>
          <w:i/>
        </w:rPr>
      </w:pPr>
      <w:r>
        <w:rPr>
          <w:i/>
        </w:rPr>
        <w:t>completed form, together with a copy of the student's academic grade record and class</w:t>
      </w:r>
    </w:p>
    <w:p w:rsidR="008979BC" w:rsidRDefault="00D120EA">
      <w:pPr>
        <w:tabs>
          <w:tab w:val="left" w:pos="2340"/>
        </w:tabs>
        <w:rPr>
          <w:i/>
        </w:rPr>
      </w:pPr>
      <w:r>
        <w:rPr>
          <w:i/>
        </w:rPr>
        <w:t xml:space="preserve">standing, should be given to the applicant in a sealed envelope so that it may be included with </w:t>
      </w:r>
    </w:p>
    <w:p w:rsidR="008979BC" w:rsidRDefault="00D120EA">
      <w:pPr>
        <w:tabs>
          <w:tab w:val="left" w:pos="2340"/>
        </w:tabs>
        <w:rPr>
          <w:i/>
        </w:rPr>
      </w:pPr>
      <w:r>
        <w:rPr>
          <w:i/>
        </w:rPr>
        <w:t>his/her completed scholarship application.</w:t>
      </w:r>
    </w:p>
    <w:p w:rsidR="008979BC" w:rsidRDefault="008979BC">
      <w:pPr>
        <w:tabs>
          <w:tab w:val="left" w:pos="9270"/>
        </w:tabs>
        <w:rPr>
          <w:u w:val="single"/>
        </w:rPr>
      </w:pPr>
    </w:p>
    <w:p w:rsidR="008979BC" w:rsidRDefault="00D120EA">
      <w:pPr>
        <w:tabs>
          <w:tab w:val="left" w:pos="9270"/>
        </w:tabs>
      </w:pPr>
      <w:r>
        <w:rPr>
          <w:noProof/>
        </w:rPr>
        <w:drawing>
          <wp:anchor distT="0" distB="0" distL="114300" distR="114300" simplePos="0" relativeHeight="251660288" behindDoc="1" locked="0" layoutInCell="1" hidden="0" allowOverlap="1">
            <wp:simplePos x="0" y="0"/>
            <wp:positionH relativeFrom="column">
              <wp:posOffset>457200</wp:posOffset>
            </wp:positionH>
            <wp:positionV relativeFrom="paragraph">
              <wp:posOffset>170815</wp:posOffset>
            </wp:positionV>
            <wp:extent cx="4114800" cy="4114800"/>
            <wp:effectExtent l="0" t="0" r="0" b="0"/>
            <wp:wrapNone/>
            <wp:docPr id="1029" name="shape102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4114800" cy="4114800"/>
                    </a:xfrm>
                    <a:prstGeom prst="rect">
                      <a:avLst/>
                    </a:prstGeom>
                  </pic:spPr>
                </pic:pic>
              </a:graphicData>
            </a:graphic>
          </wp:anchor>
        </w:drawing>
      </w:r>
      <w:r>
        <w:t>1. Name of Applicant:________________________________________________________________________________</w:t>
      </w:r>
    </w:p>
    <w:p w:rsidR="008979BC" w:rsidRDefault="008979BC">
      <w:pPr>
        <w:tabs>
          <w:tab w:val="left" w:pos="9270"/>
        </w:tabs>
      </w:pPr>
    </w:p>
    <w:p w:rsidR="008979BC" w:rsidRDefault="00D120EA">
      <w:pPr>
        <w:tabs>
          <w:tab w:val="left" w:pos="9270"/>
        </w:tabs>
      </w:pPr>
      <w:r>
        <w:t>2. Address of Applicant: ____________________________________________________________________________</w:t>
      </w:r>
    </w:p>
    <w:p w:rsidR="008979BC" w:rsidRDefault="008979BC">
      <w:pPr>
        <w:tabs>
          <w:tab w:val="left" w:pos="270"/>
          <w:tab w:val="left" w:pos="9270"/>
        </w:tabs>
      </w:pPr>
    </w:p>
    <w:p w:rsidR="008979BC" w:rsidRDefault="00D120EA">
      <w:pPr>
        <w:tabs>
          <w:tab w:val="left" w:pos="270"/>
          <w:tab w:val="left" w:pos="9270"/>
        </w:tabs>
      </w:pPr>
      <w:r>
        <w:t xml:space="preserve">3. Please enclose a transcript of the applicant's academic grades record and class standing. </w:t>
      </w:r>
    </w:p>
    <w:p w:rsidR="008979BC" w:rsidRDefault="008979BC">
      <w:pPr>
        <w:tabs>
          <w:tab w:val="left" w:pos="270"/>
          <w:tab w:val="left" w:pos="9270"/>
        </w:tabs>
      </w:pPr>
    </w:p>
    <w:p w:rsidR="008979BC" w:rsidRDefault="00D120EA">
      <w:pPr>
        <w:tabs>
          <w:tab w:val="left" w:pos="9270"/>
        </w:tabs>
      </w:pPr>
      <w:r>
        <w:t>4. Is there any academic information not included on the applicant's transcript that you feel the committee should know or consider? ______________________________________________________</w:t>
      </w:r>
    </w:p>
    <w:p w:rsidR="008979BC" w:rsidRDefault="008979BC">
      <w:pPr>
        <w:tabs>
          <w:tab w:val="left" w:pos="9270"/>
        </w:tabs>
      </w:pPr>
    </w:p>
    <w:p w:rsidR="008979BC" w:rsidRDefault="00D120EA">
      <w:pPr>
        <w:tabs>
          <w:tab w:val="left" w:pos="9270"/>
        </w:tabs>
      </w:pPr>
      <w:r>
        <w:t>_________________________________________________________________________________________________________</w:t>
      </w:r>
    </w:p>
    <w:p w:rsidR="008979BC" w:rsidRDefault="008979BC">
      <w:pPr>
        <w:tabs>
          <w:tab w:val="left" w:pos="9270"/>
        </w:tabs>
      </w:pPr>
    </w:p>
    <w:p w:rsidR="008979BC" w:rsidRDefault="00D120EA">
      <w:pPr>
        <w:tabs>
          <w:tab w:val="left" w:pos="9270"/>
        </w:tabs>
      </w:pPr>
      <w:r>
        <w:t>5. Four County Little League's core values are Character, Courage, Loyalty &amp; Community. Do you think the applicants' character and reputation make him/her a good representative of your school and a candidate for this scholarship award? Please offer comment here and on an additional sheet if necessary:</w:t>
      </w:r>
    </w:p>
    <w:p w:rsidR="008979BC" w:rsidRDefault="008979BC">
      <w:pPr>
        <w:tabs>
          <w:tab w:val="left" w:pos="9270"/>
        </w:tabs>
      </w:pPr>
    </w:p>
    <w:p w:rsidR="008979BC" w:rsidRDefault="00D120EA">
      <w:pPr>
        <w:tabs>
          <w:tab w:val="left" w:pos="9270"/>
        </w:tabs>
      </w:pPr>
      <w:r>
        <w:t>_________________________________________________________________________________________________________</w:t>
      </w:r>
    </w:p>
    <w:p w:rsidR="008979BC" w:rsidRDefault="008979BC">
      <w:pPr>
        <w:tabs>
          <w:tab w:val="left" w:pos="9270"/>
        </w:tabs>
      </w:pPr>
    </w:p>
    <w:p w:rsidR="008979BC" w:rsidRDefault="00D120EA">
      <w:pPr>
        <w:tabs>
          <w:tab w:val="left" w:pos="9270"/>
        </w:tabs>
      </w:pPr>
      <w:r>
        <w:t>_________________________________________________________________________________________________________</w:t>
      </w:r>
    </w:p>
    <w:p w:rsidR="008979BC" w:rsidRDefault="008979BC">
      <w:pPr>
        <w:tabs>
          <w:tab w:val="left" w:pos="9270"/>
        </w:tabs>
        <w:jc w:val="center"/>
        <w:rPr>
          <w:u w:val="single"/>
        </w:rPr>
      </w:pPr>
    </w:p>
    <w:p w:rsidR="008979BC" w:rsidRDefault="00D120EA">
      <w:pPr>
        <w:tabs>
          <w:tab w:val="left" w:pos="9270"/>
        </w:tabs>
        <w:jc w:val="center"/>
        <w:rPr>
          <w:u w:val="single"/>
        </w:rPr>
      </w:pPr>
      <w:r>
        <w:rPr>
          <w:u w:val="single"/>
        </w:rPr>
        <w:t>SCHOOL SUPPORT DATA</w:t>
      </w:r>
    </w:p>
    <w:p w:rsidR="008979BC" w:rsidRDefault="008979BC">
      <w:pPr>
        <w:tabs>
          <w:tab w:val="left" w:pos="2520"/>
          <w:tab w:val="left" w:pos="9270"/>
        </w:tabs>
      </w:pPr>
    </w:p>
    <w:p w:rsidR="008979BC" w:rsidRDefault="00D120EA">
      <w:pPr>
        <w:tabs>
          <w:tab w:val="left" w:pos="2520"/>
          <w:tab w:val="left" w:pos="9270"/>
        </w:tabs>
      </w:pPr>
      <w:r>
        <w:t xml:space="preserve">Please evaluate the student using:    5 - Excellent     4 - Very Good     3 - Average     </w:t>
      </w:r>
    </w:p>
    <w:p w:rsidR="008979BC" w:rsidRDefault="00D120EA">
      <w:pPr>
        <w:tabs>
          <w:tab w:val="left" w:pos="2520"/>
          <w:tab w:val="left" w:pos="9270"/>
        </w:tabs>
      </w:pPr>
      <w:r>
        <w:tab/>
      </w:r>
      <w:r>
        <w:tab/>
        <w:t xml:space="preserve">                     2 - Below Average        1– Poor</w:t>
      </w:r>
    </w:p>
    <w:p w:rsidR="008979BC" w:rsidRDefault="008979BC"/>
    <w:p w:rsidR="008979BC" w:rsidRDefault="00D120EA">
      <w:r>
        <w:rPr>
          <w:b/>
        </w:rPr>
        <w:t xml:space="preserve">SELF-DIRECTION AND DISCIPLINE: </w:t>
      </w:r>
    </w:p>
    <w:p w:rsidR="008979BC" w:rsidRDefault="00D120EA">
      <w:r>
        <w:t xml:space="preserve">    (     ) Deportment</w:t>
      </w:r>
      <w:r>
        <w:tab/>
      </w:r>
      <w:r>
        <w:tab/>
      </w:r>
      <w:r>
        <w:tab/>
        <w:t>(     ) Gets along well with peers</w:t>
      </w:r>
    </w:p>
    <w:p w:rsidR="008979BC" w:rsidRDefault="00D120EA">
      <w:r>
        <w:t xml:space="preserve">    (     ) Works well alone and with others</w:t>
      </w:r>
    </w:p>
    <w:p w:rsidR="008979BC" w:rsidRDefault="00D120EA">
      <w:pPr>
        <w:rPr>
          <w:b/>
        </w:rPr>
      </w:pPr>
      <w:r>
        <w:rPr>
          <w:b/>
        </w:rPr>
        <w:t>WORK HABITS:</w:t>
      </w:r>
    </w:p>
    <w:p w:rsidR="008979BC" w:rsidRDefault="00D120EA">
      <w:r>
        <w:t xml:space="preserve">     (     ) Completes assigned tasks     (     ) Is prompt, concentrates well</w:t>
      </w:r>
    </w:p>
    <w:p w:rsidR="008979BC" w:rsidRDefault="00D120EA">
      <w:r>
        <w:t xml:space="preserve">     (     ) Locates Information</w:t>
      </w:r>
      <w:r>
        <w:tab/>
      </w:r>
      <w:r>
        <w:tab/>
        <w:t xml:space="preserve"> (     ) Displays those habits of study which lead to </w:t>
      </w:r>
      <w:r>
        <w:tab/>
      </w:r>
      <w:r>
        <w:tab/>
      </w:r>
      <w:r>
        <w:tab/>
      </w:r>
      <w:r>
        <w:tab/>
      </w:r>
      <w:r>
        <w:tab/>
        <w:t xml:space="preserve">         </w:t>
      </w:r>
      <w:r>
        <w:tab/>
      </w:r>
      <w:r>
        <w:tab/>
        <w:t>achievement</w:t>
      </w:r>
    </w:p>
    <w:p w:rsidR="008979BC" w:rsidRDefault="00D120EA">
      <w:r>
        <w:tab/>
      </w:r>
    </w:p>
    <w:p w:rsidR="008979BC" w:rsidRDefault="00D120EA">
      <w:pPr>
        <w:tabs>
          <w:tab w:val="left" w:pos="2340"/>
        </w:tabs>
        <w:rPr>
          <w:b/>
        </w:rPr>
      </w:pPr>
      <w:r>
        <w:rPr>
          <w:b/>
        </w:rPr>
        <w:t>INVOLVEMENT IN SCHOOL ACTIVITIES:</w:t>
      </w:r>
    </w:p>
    <w:p w:rsidR="008979BC" w:rsidRDefault="00D120EA">
      <w:pPr>
        <w:tabs>
          <w:tab w:val="left" w:pos="2340"/>
        </w:tabs>
      </w:pPr>
      <w:r>
        <w:t xml:space="preserve">(     ) Participates in class discussions     </w:t>
      </w:r>
      <w:r>
        <w:tab/>
      </w:r>
      <w:r>
        <w:tab/>
        <w:t>(     ) Is a good leader</w:t>
      </w:r>
      <w:r w:rsidR="00087939">
        <w:t xml:space="preserve">                                        </w:t>
      </w:r>
      <w:r>
        <w:t xml:space="preserve"> (     ) Participates in voluntary activities     </w:t>
      </w:r>
      <w:r w:rsidR="00087939">
        <w:tab/>
      </w:r>
      <w:r>
        <w:tab/>
        <w:t xml:space="preserve">(     ) Is admired by others </w:t>
      </w:r>
    </w:p>
    <w:p w:rsidR="008979BC" w:rsidRDefault="008979BC">
      <w:pPr>
        <w:tabs>
          <w:tab w:val="left" w:pos="2340"/>
        </w:tabs>
      </w:pPr>
    </w:p>
    <w:p w:rsidR="008979BC" w:rsidRDefault="00D120EA">
      <w:pPr>
        <w:tabs>
          <w:tab w:val="left" w:pos="2340"/>
        </w:tabs>
        <w:spacing w:line="480" w:lineRule="auto"/>
      </w:pPr>
      <w:r>
        <w:t>Signature_________________________________________________  Title _________________________________</w:t>
      </w:r>
    </w:p>
    <w:p w:rsidR="008979BC" w:rsidRDefault="00D120EA">
      <w:pPr>
        <w:tabs>
          <w:tab w:val="left" w:pos="2340"/>
        </w:tabs>
        <w:spacing w:line="480" w:lineRule="auto"/>
      </w:pPr>
      <w:r>
        <w:t>School________________________________________________  Telephone ___________________________________</w:t>
      </w:r>
    </w:p>
    <w:sectPr w:rsidR="008979BC">
      <w:pgSz w:w="12240" w:h="15840"/>
      <w:pgMar w:top="1080" w:right="1440" w:bottom="1080" w:left="144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0EA" w:rsidRDefault="00D120EA" w:rsidP="00087939">
      <w:r>
        <w:separator/>
      </w:r>
    </w:p>
  </w:endnote>
  <w:endnote w:type="continuationSeparator" w:id="0">
    <w:p w:rsidR="00D120EA" w:rsidRDefault="00D120EA" w:rsidP="0008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0EA" w:rsidRDefault="00D120EA" w:rsidP="00087939">
      <w:r>
        <w:separator/>
      </w:r>
    </w:p>
  </w:footnote>
  <w:footnote w:type="continuationSeparator" w:id="0">
    <w:p w:rsidR="00D120EA" w:rsidRDefault="00D120EA" w:rsidP="00087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2DAA"/>
    <w:multiLevelType w:val="hybridMultilevel"/>
    <w:tmpl w:val="33D255D8"/>
    <w:lvl w:ilvl="0" w:tplc="0409000F">
      <w:start w:val="1"/>
      <w:numFmt w:val="decimal"/>
      <w:lvlText w:val="%1."/>
      <w:lvlJc w:val="left"/>
    </w:lvl>
    <w:lvl w:ilvl="1" w:tplc="04090019" w:tentative="1">
      <w:start w:val="1"/>
      <w:numFmt w:val="lowerLetter"/>
      <w:lvlText w:val="%2."/>
      <w:lvlJc w:val="left"/>
    </w:lvl>
    <w:lvl w:ilvl="2" w:tplc="0409001B" w:tentative="1">
      <w:start w:val="1"/>
      <w:numFmt w:val="lowerRoman"/>
      <w:lvlText w:val="%3."/>
      <w:lvlJc w:val="right"/>
    </w:lvl>
    <w:lvl w:ilvl="3" w:tplc="0409000F" w:tentative="1">
      <w:start w:val="1"/>
      <w:numFmt w:val="decimal"/>
      <w:lvlText w:val="%4."/>
      <w:lvlJc w:val="left"/>
    </w:lvl>
    <w:lvl w:ilvl="4" w:tplc="04090019" w:tentative="1">
      <w:start w:val="1"/>
      <w:numFmt w:val="lowerLetter"/>
      <w:lvlText w:val="%5."/>
      <w:lvlJc w:val="left"/>
    </w:lvl>
    <w:lvl w:ilvl="5" w:tplc="0409001B" w:tentative="1">
      <w:start w:val="1"/>
      <w:numFmt w:val="lowerRoman"/>
      <w:lvlText w:val="%6."/>
      <w:lvlJc w:val="right"/>
    </w:lvl>
    <w:lvl w:ilvl="6" w:tplc="0409000F" w:tentative="1">
      <w:start w:val="1"/>
      <w:numFmt w:val="decimal"/>
      <w:lvlText w:val="%7."/>
      <w:lvlJc w:val="left"/>
    </w:lvl>
    <w:lvl w:ilvl="7" w:tplc="04090019" w:tentative="1">
      <w:start w:val="1"/>
      <w:numFmt w:val="lowerLetter"/>
      <w:lvlText w:val="%8."/>
      <w:lvlJc w:val="left"/>
    </w:lvl>
    <w:lvl w:ilvl="8" w:tplc="0409001B" w:tentative="1">
      <w:start w:val="1"/>
      <w:numFmt w:val="lowerRoman"/>
      <w:lvlText w:val="%9."/>
      <w:lvlJc w:val="right"/>
    </w:lvl>
  </w:abstractNum>
  <w:abstractNum w:abstractNumId="1" w15:restartNumberingAfterBreak="0">
    <w:nsid w:val="64E7480E"/>
    <w:multiLevelType w:val="hybridMultilevel"/>
    <w:tmpl w:val="0270FEEC"/>
    <w:lvl w:ilvl="0" w:tplc="04090001">
      <w:start w:val="1"/>
      <w:numFmt w:val="bullet"/>
      <w:lvlText w:val=""/>
      <w:lvlJc w:val="left"/>
      <w:rPr>
        <w:rFonts w:ascii="Symbol" w:hAnsi="Symbol" w:hint="default"/>
      </w:rPr>
    </w:lvl>
    <w:lvl w:ilvl="1" w:tplc="04090003" w:tentative="1">
      <w:start w:val="1"/>
      <w:numFmt w:val="bullet"/>
      <w:lvlText w:val="o"/>
      <w:lvlJc w:val="left"/>
      <w:rPr>
        <w:rFonts w:ascii="Courier New" w:hAnsi="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hint="default"/>
      </w:rPr>
    </w:lvl>
    <w:lvl w:ilvl="8" w:tplc="04090005" w:tentative="1">
      <w:start w:val="1"/>
      <w:numFmt w:val="bullet"/>
      <w:lvlText w:val=""/>
      <w:lvlJc w:val="left"/>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hideGrammaticalErrors/>
  <w:revisionView w:inkAnnotations="0"/>
  <w:defaultTabStop w:val="720"/>
  <w:drawingGridHorizontalSpacing w:val="360"/>
  <w:drawingGridVerticalSpacing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BC"/>
    <w:rsid w:val="00087939"/>
    <w:rsid w:val="007570DF"/>
    <w:rsid w:val="008979BC"/>
    <w:rsid w:val="00D120EA"/>
  </w:rsids>
  <m:mathPr>
    <m:mathFont m:val="Cambria Math"/>
    <m:brkBin m:val="before"/>
    <m:brkBinSub m:val="--"/>
    <m:smallFrac m:val="0"/>
    <m:dispDef m:val="0"/>
    <m:lMargin m:val="0"/>
    <m:rMargin m:val="0"/>
    <m:defJc m:val="centerGroup"/>
    <m:wrapRight/>
    <m:intLim m:val="subSup"/>
    <m:naryLim m:val="subSup"/>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contextualSpacing/>
    </w:pPr>
  </w:style>
  <w:style w:type="paragraph" w:styleId="Header">
    <w:name w:val="header"/>
    <w:basedOn w:val="Normal"/>
    <w:link w:val="HeaderChar"/>
    <w:uiPriority w:val="99"/>
    <w:unhideWhenUsed/>
    <w:rsid w:val="00087939"/>
    <w:pPr>
      <w:tabs>
        <w:tab w:val="center" w:pos="4680"/>
        <w:tab w:val="right" w:pos="9360"/>
      </w:tabs>
    </w:pPr>
  </w:style>
  <w:style w:type="character" w:customStyle="1" w:styleId="HeaderChar">
    <w:name w:val="Header Char"/>
    <w:basedOn w:val="DefaultParagraphFont"/>
    <w:link w:val="Header"/>
    <w:uiPriority w:val="99"/>
    <w:rsid w:val="00087939"/>
  </w:style>
  <w:style w:type="paragraph" w:styleId="Footer">
    <w:name w:val="footer"/>
    <w:basedOn w:val="Normal"/>
    <w:link w:val="FooterChar"/>
    <w:uiPriority w:val="99"/>
    <w:unhideWhenUsed/>
    <w:rsid w:val="00087939"/>
    <w:pPr>
      <w:tabs>
        <w:tab w:val="center" w:pos="4680"/>
        <w:tab w:val="right" w:pos="9360"/>
      </w:tabs>
    </w:pPr>
  </w:style>
  <w:style w:type="character" w:customStyle="1" w:styleId="FooterChar">
    <w:name w:val="Footer Char"/>
    <w:basedOn w:val="DefaultParagraphFont"/>
    <w:link w:val="Footer"/>
    <w:uiPriority w:val="99"/>
    <w:rsid w:val="00087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1292</Words>
  <Characters>7371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2014-01-21T21:52:00Z</cp:lastPrinted>
  <dcterms:created xsi:type="dcterms:W3CDTF">2017-05-04T16:49:00Z</dcterms:created>
  <dcterms:modified xsi:type="dcterms:W3CDTF">2017-05-04T16:49:00Z</dcterms:modified>
</cp:coreProperties>
</file>